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16C" w:rsidRDefault="0093316C">
      <w:bookmarkStart w:id="0" w:name="_GoBack"/>
      <w:bookmarkEnd w:id="0"/>
    </w:p>
    <w:p w:rsidR="00E45F8C" w:rsidRDefault="00E45F8C"/>
    <w:p w:rsidR="00E45F8C" w:rsidRDefault="00E45F8C"/>
    <w:p w:rsidR="00E45F8C" w:rsidRDefault="00E45F8C"/>
    <w:p w:rsidR="00FC6051" w:rsidRDefault="00E45F8C">
      <w:pPr>
        <w:rPr>
          <w:b/>
        </w:rPr>
      </w:pPr>
      <w:r w:rsidRPr="00264019">
        <w:rPr>
          <w:b/>
        </w:rPr>
        <w:t xml:space="preserve">Valberedningens förslag till styrelseledamöter i Seniorkommittén för </w:t>
      </w:r>
    </w:p>
    <w:p w:rsidR="00E45F8C" w:rsidRPr="00264019" w:rsidRDefault="00FC6051">
      <w:pPr>
        <w:rPr>
          <w:b/>
        </w:rPr>
      </w:pPr>
      <w:r>
        <w:rPr>
          <w:b/>
        </w:rPr>
        <w:t xml:space="preserve">verksamhetsåret </w:t>
      </w:r>
      <w:r w:rsidR="00E45F8C" w:rsidRPr="00264019">
        <w:rPr>
          <w:b/>
        </w:rPr>
        <w:t>2019</w:t>
      </w:r>
    </w:p>
    <w:p w:rsidR="00E45F8C" w:rsidRDefault="00E45F8C"/>
    <w:p w:rsidR="00264019" w:rsidRDefault="00264019"/>
    <w:p w:rsidR="00827474" w:rsidRDefault="00827474"/>
    <w:p w:rsidR="00264019" w:rsidRDefault="00264019"/>
    <w:p w:rsidR="00E45F8C" w:rsidRDefault="00E45F8C">
      <w:r>
        <w:t xml:space="preserve">Jerker Persson </w:t>
      </w:r>
      <w:r w:rsidR="00461302">
        <w:t>har avböjt omval</w:t>
      </w:r>
      <w:r>
        <w:t xml:space="preserve"> och ersätts av Lennart Karlström</w:t>
      </w:r>
    </w:p>
    <w:p w:rsidR="00E45F8C" w:rsidRDefault="00E45F8C"/>
    <w:p w:rsidR="0093224E" w:rsidRDefault="0093224E"/>
    <w:p w:rsidR="00E45F8C" w:rsidRDefault="00E45F8C">
      <w:r>
        <w:t xml:space="preserve">Ordförande </w:t>
      </w:r>
      <w:r>
        <w:tab/>
      </w:r>
      <w:r>
        <w:tab/>
        <w:t xml:space="preserve">Lasse Roos </w:t>
      </w:r>
      <w:r w:rsidR="00461302">
        <w:tab/>
      </w:r>
      <w:r w:rsidR="00461302">
        <w:tab/>
        <w:t>Ett år</w:t>
      </w:r>
      <w:r w:rsidR="00461302">
        <w:tab/>
        <w:t>Omval</w:t>
      </w:r>
    </w:p>
    <w:p w:rsidR="00E45F8C" w:rsidRDefault="00E45F8C"/>
    <w:p w:rsidR="00461302" w:rsidRDefault="00E45F8C">
      <w:r>
        <w:t>Ledamöter</w:t>
      </w:r>
      <w:r>
        <w:tab/>
      </w:r>
      <w:r>
        <w:tab/>
      </w:r>
      <w:r w:rsidR="00461302">
        <w:t>Agneta Fallenius</w:t>
      </w:r>
      <w:r w:rsidR="00461302">
        <w:tab/>
        <w:t xml:space="preserve">Två år </w:t>
      </w:r>
      <w:r w:rsidR="00461302">
        <w:tab/>
        <w:t xml:space="preserve">Omval </w:t>
      </w:r>
    </w:p>
    <w:p w:rsidR="00461302" w:rsidRDefault="00461302" w:rsidP="00461302">
      <w:pPr>
        <w:ind w:left="1304" w:firstLine="1304"/>
      </w:pPr>
      <w:r>
        <w:t>Eva Öhlin</w:t>
      </w:r>
      <w:r>
        <w:tab/>
      </w:r>
      <w:r>
        <w:tab/>
        <w:t>Två år</w:t>
      </w:r>
      <w:r>
        <w:tab/>
        <w:t>Omval</w:t>
      </w:r>
    </w:p>
    <w:p w:rsidR="00461302" w:rsidRDefault="00E45F8C">
      <w:r>
        <w:tab/>
      </w:r>
      <w:r>
        <w:tab/>
      </w:r>
      <w:r w:rsidR="00461302">
        <w:t>Josef Demska</w:t>
      </w:r>
      <w:r w:rsidR="00461302">
        <w:tab/>
        <w:t>Två år</w:t>
      </w:r>
      <w:r w:rsidR="00461302">
        <w:tab/>
        <w:t>Omval</w:t>
      </w:r>
    </w:p>
    <w:p w:rsidR="003C5F30" w:rsidRDefault="00E45F8C">
      <w:r>
        <w:tab/>
      </w:r>
      <w:r>
        <w:tab/>
      </w:r>
      <w:r w:rsidR="003C5F30">
        <w:t>Birgitta Angelbäck</w:t>
      </w:r>
      <w:r w:rsidR="003C5F30">
        <w:tab/>
        <w:t>Ett år</w:t>
      </w:r>
      <w:r w:rsidR="003C5F30">
        <w:tab/>
        <w:t>Omval</w:t>
      </w:r>
    </w:p>
    <w:p w:rsidR="00E45F8C" w:rsidRDefault="00E45F8C" w:rsidP="003C5F30">
      <w:pPr>
        <w:ind w:left="1304" w:firstLine="1304"/>
      </w:pPr>
      <w:r>
        <w:t>Helene Hertzman</w:t>
      </w:r>
      <w:r w:rsidR="00461302">
        <w:tab/>
        <w:t>Ett år</w:t>
      </w:r>
      <w:r w:rsidR="00461302">
        <w:tab/>
        <w:t>Omval</w:t>
      </w:r>
    </w:p>
    <w:p w:rsidR="00461302" w:rsidRDefault="00461302" w:rsidP="00461302">
      <w:pPr>
        <w:ind w:left="1304" w:firstLine="1304"/>
      </w:pPr>
      <w:r>
        <w:t>Lars Olsson</w:t>
      </w:r>
      <w:r>
        <w:tab/>
      </w:r>
      <w:r>
        <w:tab/>
        <w:t>Ett år</w:t>
      </w:r>
      <w:r>
        <w:tab/>
        <w:t>Omval</w:t>
      </w:r>
    </w:p>
    <w:p w:rsidR="00E45F8C" w:rsidRDefault="00E45F8C">
      <w:r>
        <w:tab/>
      </w:r>
      <w:r>
        <w:tab/>
        <w:t>Lennart Karlström</w:t>
      </w:r>
      <w:r w:rsidR="00461302">
        <w:tab/>
        <w:t>Ett år</w:t>
      </w:r>
      <w:r w:rsidR="00461302">
        <w:tab/>
        <w:t>Nyval</w:t>
      </w:r>
    </w:p>
    <w:p w:rsidR="00E45F8C" w:rsidRDefault="00E45F8C"/>
    <w:p w:rsidR="00827474" w:rsidRDefault="00827474"/>
    <w:p w:rsidR="00E45F8C" w:rsidRDefault="00E45F8C">
      <w:r>
        <w:t>Revisor</w:t>
      </w:r>
      <w:r>
        <w:tab/>
      </w:r>
      <w:r>
        <w:tab/>
        <w:t>Olle Stenström</w:t>
      </w:r>
      <w:r w:rsidR="00BC48E2">
        <w:tab/>
      </w:r>
      <w:r w:rsidR="00BC48E2">
        <w:tab/>
        <w:t>Nyval</w:t>
      </w:r>
    </w:p>
    <w:p w:rsidR="00E45F8C" w:rsidRDefault="00E45F8C"/>
    <w:p w:rsidR="00827474" w:rsidRDefault="00827474"/>
    <w:p w:rsidR="00E45F8C" w:rsidRDefault="00E45F8C">
      <w:r>
        <w:t>Valberedning</w:t>
      </w:r>
      <w:r>
        <w:tab/>
        <w:t>Ger</w:t>
      </w:r>
      <w:r w:rsidR="00827474">
        <w:t>d</w:t>
      </w:r>
      <w:r>
        <w:t xml:space="preserve"> Johansson </w:t>
      </w:r>
      <w:r w:rsidR="00827474">
        <w:t>har avböjt omval och</w:t>
      </w:r>
      <w:r>
        <w:t xml:space="preserve"> </w:t>
      </w:r>
      <w:r w:rsidR="005D0117">
        <w:t xml:space="preserve">ersätts </w:t>
      </w:r>
      <w:r>
        <w:t xml:space="preserve">av </w:t>
      </w:r>
      <w:r w:rsidR="00827474">
        <w:t>Mats Adielsson</w:t>
      </w:r>
    </w:p>
    <w:p w:rsidR="00E45F8C" w:rsidRDefault="00E45F8C"/>
    <w:p w:rsidR="00E45F8C" w:rsidRDefault="00E45F8C" w:rsidP="00E45F8C">
      <w:pPr>
        <w:ind w:left="1304" w:firstLine="1304"/>
      </w:pPr>
      <w:r>
        <w:t>Per Forsström ordförande</w:t>
      </w:r>
      <w:r w:rsidR="00461302">
        <w:tab/>
      </w:r>
      <w:r w:rsidR="00461302">
        <w:tab/>
        <w:t>Omval</w:t>
      </w:r>
    </w:p>
    <w:p w:rsidR="00E45F8C" w:rsidRDefault="00E45F8C">
      <w:r>
        <w:tab/>
      </w:r>
      <w:r>
        <w:tab/>
        <w:t>Catarina Bejvel</w:t>
      </w:r>
      <w:r w:rsidR="00461302">
        <w:tab/>
      </w:r>
      <w:r w:rsidR="00461302">
        <w:tab/>
        <w:t>Omval</w:t>
      </w:r>
    </w:p>
    <w:p w:rsidR="00461302" w:rsidRDefault="00461302">
      <w:r>
        <w:tab/>
      </w:r>
      <w:r>
        <w:tab/>
        <w:t>Mats Adielsson</w:t>
      </w:r>
      <w:r>
        <w:tab/>
      </w:r>
      <w:r>
        <w:tab/>
        <w:t>Nyval</w:t>
      </w:r>
    </w:p>
    <w:p w:rsidR="00E45F8C" w:rsidRDefault="00461302">
      <w:r>
        <w:tab/>
      </w:r>
      <w:r>
        <w:tab/>
      </w:r>
    </w:p>
    <w:p w:rsidR="00E45F8C" w:rsidRDefault="00E45F8C"/>
    <w:p w:rsidR="00E45F8C" w:rsidRDefault="00E45F8C"/>
    <w:p w:rsidR="00264019" w:rsidRDefault="00264019"/>
    <w:p w:rsidR="00264019" w:rsidRDefault="00264019">
      <w:r>
        <w:t xml:space="preserve">Stenungsund </w:t>
      </w:r>
      <w:r w:rsidR="00827474">
        <w:t xml:space="preserve">den </w:t>
      </w:r>
      <w:r w:rsidR="00BC48E2">
        <w:t>3</w:t>
      </w:r>
      <w:r w:rsidR="00827474">
        <w:t xml:space="preserve"> oktober 2018</w:t>
      </w:r>
    </w:p>
    <w:p w:rsidR="00E45F8C" w:rsidRDefault="00E45F8C"/>
    <w:p w:rsidR="00827474" w:rsidRDefault="00827474"/>
    <w:p w:rsidR="00827474" w:rsidRDefault="00827474"/>
    <w:p w:rsidR="00E45F8C" w:rsidRDefault="00E45F8C">
      <w:r>
        <w:t>Valberedningen i Seniorkommittén</w:t>
      </w:r>
    </w:p>
    <w:p w:rsidR="00E45F8C" w:rsidRDefault="00E45F8C"/>
    <w:p w:rsidR="00E45F8C" w:rsidRDefault="00E45F8C"/>
    <w:p w:rsidR="00E45F8C" w:rsidRDefault="00E45F8C"/>
    <w:p w:rsidR="00E45F8C" w:rsidRDefault="00E45F8C"/>
    <w:p w:rsidR="00E45F8C" w:rsidRDefault="00E45F8C"/>
    <w:p w:rsidR="00E45F8C" w:rsidRDefault="00E45F8C">
      <w:r>
        <w:t xml:space="preserve">Per Forsström      </w:t>
      </w:r>
      <w:r>
        <w:tab/>
        <w:t>Gerd Johansson</w:t>
      </w:r>
      <w:r w:rsidR="00264019">
        <w:tab/>
        <w:t>Catarina Bejvel</w:t>
      </w:r>
    </w:p>
    <w:sectPr w:rsidR="00E4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F8C"/>
    <w:rsid w:val="00264019"/>
    <w:rsid w:val="003C5F30"/>
    <w:rsid w:val="00461302"/>
    <w:rsid w:val="004A4BE2"/>
    <w:rsid w:val="00535CE7"/>
    <w:rsid w:val="005D0117"/>
    <w:rsid w:val="00827474"/>
    <w:rsid w:val="0093224E"/>
    <w:rsid w:val="0093316C"/>
    <w:rsid w:val="00AA6B95"/>
    <w:rsid w:val="00BC48E2"/>
    <w:rsid w:val="00E45F8C"/>
    <w:rsid w:val="00FC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16775-51C7-4B9E-A804-2EBBF25C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5CE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Forsström</dc:creator>
  <cp:lastModifiedBy>Helén Hertzman</cp:lastModifiedBy>
  <cp:revision>2</cp:revision>
  <cp:lastPrinted>2018-10-03T15:13:00Z</cp:lastPrinted>
  <dcterms:created xsi:type="dcterms:W3CDTF">2018-10-04T12:22:00Z</dcterms:created>
  <dcterms:modified xsi:type="dcterms:W3CDTF">2018-10-04T12:22:00Z</dcterms:modified>
</cp:coreProperties>
</file>